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C5" w:rsidRDefault="005C08ED">
      <w:bookmarkStart w:id="0" w:name="_GoBack"/>
      <w:bookmarkEnd w:id="0"/>
      <w:proofErr w:type="spellStart"/>
      <w:r>
        <w:t>DiBartola</w:t>
      </w:r>
      <w:proofErr w:type="spellEnd"/>
      <w:r>
        <w:t xml:space="preserve"> Chapter 11 Questions</w:t>
      </w:r>
    </w:p>
    <w:p w:rsidR="005C08ED" w:rsidRDefault="005C08ED" w:rsidP="005C08ED">
      <w:pPr>
        <w:pStyle w:val="ListParagraph"/>
        <w:numPr>
          <w:ilvl w:val="0"/>
          <w:numId w:val="1"/>
        </w:numPr>
      </w:pPr>
      <w:r>
        <w:t>List the 8 general causes of Respiratory Acidosis (</w:t>
      </w:r>
      <w:proofErr w:type="spellStart"/>
      <w:r>
        <w:t>ie</w:t>
      </w:r>
      <w:proofErr w:type="spellEnd"/>
      <w:r>
        <w:t xml:space="preserve"> increased pCO@2)</w:t>
      </w:r>
    </w:p>
    <w:p w:rsidR="005C08ED" w:rsidRDefault="005C08ED" w:rsidP="005C08ED"/>
    <w:p w:rsidR="005C08ED" w:rsidRDefault="005C08ED" w:rsidP="005C08ED"/>
    <w:p w:rsidR="005C08ED" w:rsidRDefault="005C08ED" w:rsidP="005C08ED"/>
    <w:p w:rsidR="005C08ED" w:rsidRDefault="005C08ED" w:rsidP="005C08ED"/>
    <w:p w:rsidR="005C08ED" w:rsidRDefault="005C08ED" w:rsidP="005C08ED">
      <w:pPr>
        <w:pStyle w:val="ListParagraph"/>
        <w:numPr>
          <w:ilvl w:val="0"/>
          <w:numId w:val="1"/>
        </w:numPr>
      </w:pPr>
      <w:r>
        <w:t>Which of the following mechanisms could lead to the development of respiratory acidosis?</w:t>
      </w:r>
    </w:p>
    <w:p w:rsidR="005C08ED" w:rsidRDefault="005C08ED" w:rsidP="005C08ED">
      <w:pPr>
        <w:pStyle w:val="ListParagraph"/>
        <w:numPr>
          <w:ilvl w:val="0"/>
          <w:numId w:val="2"/>
        </w:numPr>
      </w:pPr>
      <w:r>
        <w:t>Decreased dead space</w:t>
      </w:r>
    </w:p>
    <w:p w:rsidR="005C08ED" w:rsidRDefault="005C08ED" w:rsidP="005C08ED">
      <w:pPr>
        <w:pStyle w:val="ListParagraph"/>
        <w:numPr>
          <w:ilvl w:val="0"/>
          <w:numId w:val="2"/>
        </w:numPr>
      </w:pPr>
      <w:r>
        <w:t xml:space="preserve">Decreased minute ventilation </w:t>
      </w:r>
    </w:p>
    <w:p w:rsidR="005C08ED" w:rsidRDefault="005C08ED" w:rsidP="005C08ED">
      <w:pPr>
        <w:pStyle w:val="ListParagraph"/>
        <w:numPr>
          <w:ilvl w:val="0"/>
          <w:numId w:val="2"/>
        </w:numPr>
      </w:pPr>
      <w:r>
        <w:t>Decreased tissue metabolism</w:t>
      </w:r>
    </w:p>
    <w:p w:rsidR="005C08ED" w:rsidRDefault="005C08ED" w:rsidP="005C08ED">
      <w:pPr>
        <w:pStyle w:val="ListParagraph"/>
        <w:numPr>
          <w:ilvl w:val="0"/>
          <w:numId w:val="2"/>
        </w:numPr>
      </w:pPr>
      <w:r>
        <w:t>Decreased dead space/tidal volume ratio</w:t>
      </w:r>
    </w:p>
    <w:p w:rsidR="005C08ED" w:rsidRDefault="005C08ED" w:rsidP="005C08ED"/>
    <w:p w:rsidR="005C08ED" w:rsidRDefault="005C08ED" w:rsidP="005C08ED">
      <w:pPr>
        <w:pStyle w:val="ListParagraph"/>
        <w:numPr>
          <w:ilvl w:val="0"/>
          <w:numId w:val="1"/>
        </w:numPr>
      </w:pPr>
      <w:r>
        <w:t>Abrupt cessation of ventilation will be fatal in ___ minutes?</w:t>
      </w:r>
    </w:p>
    <w:p w:rsidR="005C08ED" w:rsidRDefault="005C08ED" w:rsidP="005C08ED">
      <w:pPr>
        <w:pStyle w:val="ListParagraph"/>
        <w:numPr>
          <w:ilvl w:val="0"/>
          <w:numId w:val="3"/>
        </w:numPr>
      </w:pPr>
      <w:r>
        <w:t>6</w:t>
      </w:r>
    </w:p>
    <w:p w:rsidR="005C08ED" w:rsidRDefault="005C08ED" w:rsidP="005C08ED">
      <w:pPr>
        <w:pStyle w:val="ListParagraph"/>
        <w:numPr>
          <w:ilvl w:val="0"/>
          <w:numId w:val="3"/>
        </w:numPr>
      </w:pPr>
      <w:r>
        <w:t>5</w:t>
      </w:r>
    </w:p>
    <w:p w:rsidR="005C08ED" w:rsidRDefault="005C08ED" w:rsidP="005C08ED">
      <w:pPr>
        <w:pStyle w:val="ListParagraph"/>
        <w:numPr>
          <w:ilvl w:val="0"/>
          <w:numId w:val="3"/>
        </w:numPr>
      </w:pPr>
      <w:r>
        <w:t>4</w:t>
      </w:r>
    </w:p>
    <w:p w:rsidR="005C08ED" w:rsidRDefault="005C08ED" w:rsidP="005C08ED">
      <w:pPr>
        <w:pStyle w:val="ListParagraph"/>
        <w:numPr>
          <w:ilvl w:val="0"/>
          <w:numId w:val="3"/>
        </w:numPr>
      </w:pPr>
      <w:r>
        <w:t>3</w:t>
      </w:r>
    </w:p>
    <w:p w:rsidR="005C08ED" w:rsidRDefault="005C08ED" w:rsidP="005C08ED"/>
    <w:p w:rsidR="005C08ED" w:rsidRDefault="005C08ED" w:rsidP="005C08ED">
      <w:pPr>
        <w:pStyle w:val="ListParagraph"/>
        <w:numPr>
          <w:ilvl w:val="0"/>
          <w:numId w:val="1"/>
        </w:numPr>
      </w:pPr>
      <w:r>
        <w:t>All of the following are physiologic responses to HYPERCAPNEA except?</w:t>
      </w:r>
    </w:p>
    <w:p w:rsidR="005C08ED" w:rsidRDefault="005C08ED" w:rsidP="005C08ED">
      <w:pPr>
        <w:pStyle w:val="ListParagraph"/>
        <w:numPr>
          <w:ilvl w:val="0"/>
          <w:numId w:val="4"/>
        </w:numPr>
      </w:pPr>
      <w:r>
        <w:t>Inhibition of the sympathetic nervous system</w:t>
      </w:r>
    </w:p>
    <w:p w:rsidR="005C08ED" w:rsidRDefault="005C08ED" w:rsidP="005C08ED">
      <w:pPr>
        <w:pStyle w:val="ListParagraph"/>
        <w:numPr>
          <w:ilvl w:val="0"/>
          <w:numId w:val="4"/>
        </w:numPr>
      </w:pPr>
      <w:r>
        <w:t>Rightward shift of the oxygen-hemoglobin dissociation curve</w:t>
      </w:r>
    </w:p>
    <w:p w:rsidR="005C08ED" w:rsidRDefault="00F15A1C" w:rsidP="005C08ED">
      <w:pPr>
        <w:pStyle w:val="ListParagraph"/>
        <w:numPr>
          <w:ilvl w:val="0"/>
          <w:numId w:val="4"/>
        </w:numPr>
      </w:pPr>
      <w:proofErr w:type="spellStart"/>
      <w:r>
        <w:t>Retension</w:t>
      </w:r>
      <w:proofErr w:type="spellEnd"/>
      <w:r>
        <w:t xml:space="preserve"> of sodium and water</w:t>
      </w:r>
    </w:p>
    <w:p w:rsidR="00F15A1C" w:rsidRDefault="00F15A1C" w:rsidP="005C08ED">
      <w:pPr>
        <w:pStyle w:val="ListParagraph"/>
        <w:numPr>
          <w:ilvl w:val="0"/>
          <w:numId w:val="4"/>
        </w:numPr>
      </w:pPr>
      <w:r>
        <w:t>Increased intracranial pressure</w:t>
      </w:r>
    </w:p>
    <w:p w:rsidR="00F15A1C" w:rsidRDefault="00F15A1C" w:rsidP="00F15A1C"/>
    <w:p w:rsidR="00F15A1C" w:rsidRDefault="00F15A1C" w:rsidP="00F15A1C">
      <w:pPr>
        <w:pStyle w:val="ListParagraph"/>
        <w:numPr>
          <w:ilvl w:val="0"/>
          <w:numId w:val="1"/>
        </w:numPr>
      </w:pPr>
      <w:r>
        <w:t>A patient presents to your clinic in respiratory distress with a history of chronic bronchitis.  When placed in oxygen, the patient becomes cyanotic and respiratory rate decreases from 90 to 45bpm.  What should be done?</w:t>
      </w:r>
    </w:p>
    <w:p w:rsidR="00F15A1C" w:rsidRDefault="00F15A1C" w:rsidP="00F15A1C">
      <w:pPr>
        <w:pStyle w:val="ListParagraph"/>
        <w:numPr>
          <w:ilvl w:val="0"/>
          <w:numId w:val="5"/>
        </w:numPr>
      </w:pPr>
      <w:r>
        <w:t xml:space="preserve">Increase the FIO2 on oxygen cage </w:t>
      </w:r>
    </w:p>
    <w:p w:rsidR="00F15A1C" w:rsidRDefault="00F15A1C" w:rsidP="00F15A1C">
      <w:pPr>
        <w:pStyle w:val="ListParagraph"/>
        <w:numPr>
          <w:ilvl w:val="0"/>
          <w:numId w:val="5"/>
        </w:numPr>
      </w:pPr>
      <w:r>
        <w:t>Treat with steroids and place back in oxygen</w:t>
      </w:r>
    </w:p>
    <w:p w:rsidR="00F15A1C" w:rsidRDefault="00F15A1C" w:rsidP="00F15A1C">
      <w:pPr>
        <w:pStyle w:val="ListParagraph"/>
        <w:numPr>
          <w:ilvl w:val="0"/>
          <w:numId w:val="5"/>
        </w:numPr>
      </w:pPr>
      <w:r>
        <w:t>Take the patient out of oxygen</w:t>
      </w:r>
    </w:p>
    <w:p w:rsidR="00F15A1C" w:rsidRDefault="00F15A1C" w:rsidP="00F15A1C">
      <w:pPr>
        <w:pStyle w:val="ListParagraph"/>
        <w:numPr>
          <w:ilvl w:val="0"/>
          <w:numId w:val="5"/>
        </w:numPr>
      </w:pPr>
      <w:r>
        <w:t>Recommend euthanasia to the owner</w:t>
      </w:r>
    </w:p>
    <w:p w:rsidR="00F15A1C" w:rsidRDefault="00F15A1C" w:rsidP="00F15A1C"/>
    <w:p w:rsidR="00F15A1C" w:rsidRDefault="00F15A1C" w:rsidP="00284EC8">
      <w:pPr>
        <w:pStyle w:val="ListParagraph"/>
      </w:pPr>
    </w:p>
    <w:sectPr w:rsidR="00F15A1C" w:rsidSect="00565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FD6"/>
    <w:multiLevelType w:val="hybridMultilevel"/>
    <w:tmpl w:val="78609382"/>
    <w:lvl w:ilvl="0" w:tplc="23746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C869D5"/>
    <w:multiLevelType w:val="hybridMultilevel"/>
    <w:tmpl w:val="CE2E5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77CD9"/>
    <w:multiLevelType w:val="hybridMultilevel"/>
    <w:tmpl w:val="FAA88444"/>
    <w:lvl w:ilvl="0" w:tplc="018A55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131335"/>
    <w:multiLevelType w:val="hybridMultilevel"/>
    <w:tmpl w:val="8FF063EA"/>
    <w:lvl w:ilvl="0" w:tplc="AE743C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626AFF"/>
    <w:multiLevelType w:val="hybridMultilevel"/>
    <w:tmpl w:val="38A0B23A"/>
    <w:lvl w:ilvl="0" w:tplc="71EE16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ED"/>
    <w:rsid w:val="00284EC8"/>
    <w:rsid w:val="005654C5"/>
    <w:rsid w:val="005C08ED"/>
    <w:rsid w:val="00CF1672"/>
    <w:rsid w:val="00F1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CUHA-Setup</dc:creator>
  <cp:lastModifiedBy>Kelly Blackstock</cp:lastModifiedBy>
  <cp:revision>2</cp:revision>
  <dcterms:created xsi:type="dcterms:W3CDTF">2011-10-04T15:49:00Z</dcterms:created>
  <dcterms:modified xsi:type="dcterms:W3CDTF">2011-10-04T15:49:00Z</dcterms:modified>
</cp:coreProperties>
</file>